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79BC" w14:textId="1F11199C" w:rsidR="00B14FD9" w:rsidRDefault="001714C3" w:rsidP="00B14FD9">
      <w:pPr>
        <w:pStyle w:val="a4"/>
        <w:spacing w:line="214" w:lineRule="exact"/>
        <w:rPr>
          <w:spacing w:val="0"/>
        </w:rPr>
      </w:pPr>
      <w:r>
        <w:rPr>
          <w:noProof/>
        </w:rPr>
        <w:pict w14:anchorId="6FA07C4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60.05pt;margin-top:-56.1pt;width:280.8pt;height:58.6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426"/>
                    <w:gridCol w:w="2693"/>
                    <w:gridCol w:w="425"/>
                  </w:tblGrid>
                  <w:tr w:rsidR="001714C3" w14:paraId="3F181ACE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150CF2D5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市町村名　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2CCC925F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枚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方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市</w:t>
                        </w:r>
                      </w:p>
                    </w:tc>
                  </w:tr>
                  <w:tr w:rsidR="001714C3" w14:paraId="6810A93F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1AC937F1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確認済証番号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3473C9A1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第　　　　　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590AFE5A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</w:tcBorders>
                        <w:vAlign w:val="center"/>
                      </w:tcPr>
                      <w:p w14:paraId="15CCACDF" w14:textId="77777777" w:rsidR="001714C3" w:rsidRDefault="001714C3" w:rsidP="001714C3">
                        <w:pPr>
                          <w:jc w:val="right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号</w:t>
                        </w:r>
                      </w:p>
                    </w:tc>
                  </w:tr>
                  <w:tr w:rsidR="001714C3" w14:paraId="11F29FFD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6239C59A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建築確認年月日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5D5E9E7A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年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14:paraId="31395647" w14:textId="68E08CE1" w:rsidR="001714C3" w:rsidRDefault="001714C3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10A90"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="00510A90"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="00510A90"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1714C3">
          <w:pgSz w:w="11906" w:h="16838" w:code="9"/>
          <w:pgMar w:top="1134" w:right="1418" w:bottom="567" w:left="1049" w:header="851" w:footer="992" w:gutter="0"/>
          <w:cols w:space="425"/>
          <w:docGrid w:type="lines" w:linePitch="336"/>
        </w:sectPr>
      </w:pPr>
    </w:p>
    <w:p w14:paraId="2E7C372B" w14:textId="53813668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7777777" w:rsidR="007F542C" w:rsidRPr="002562C0" w:rsidRDefault="001714C3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w:pict w14:anchorId="53ABC83F">
                <v:line id="_x0000_s1026" style="position:absolute;left:0;text-align:left;z-index:251657728;mso-position-horizontal-relative:text;mso-position-vertical-relative:text" from="6.2pt,-.2pt" to="447.95pt,-.2pt"/>
              </w:pic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</w:tbl>
    <w:p w14:paraId="21A6C7D1" w14:textId="77777777" w:rsidR="001714C3" w:rsidRDefault="001714C3" w:rsidP="007F542C">
      <w:pPr>
        <w:spacing w:before="120" w:line="240" w:lineRule="exact"/>
        <w:rPr>
          <w:rFonts w:ascii="ＭＳ 明朝" w:hAnsi="ＭＳ 明朝"/>
        </w:rPr>
        <w:sectPr w:rsidR="001714C3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558705FD" w14:textId="77777777">
        <w:tc>
          <w:tcPr>
            <w:tcW w:w="9660" w:type="dxa"/>
          </w:tcPr>
          <w:p w14:paraId="04926116" w14:textId="5000E402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 w:rsidSect="001714C3">
          <w:type w:val="continuous"/>
          <w:pgSz w:w="11906" w:h="16838" w:code="9"/>
          <w:pgMar w:top="1418" w:right="1701" w:bottom="567" w:left="1134" w:header="851" w:footer="992" w:gutter="0"/>
          <w:cols w:space="425"/>
          <w:docGrid w:type="lines" w:linePitch="285"/>
        </w:sectPr>
      </w:pPr>
    </w:p>
    <w:p w14:paraId="39ADBCA3" w14:textId="4D37EE5A" w:rsidR="00510A90" w:rsidRPr="002562C0" w:rsidRDefault="001714C3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  <w:r>
        <w:rPr>
          <w:rFonts w:ascii="ＭＳ 明朝" w:hAnsi="ＭＳ 明朝" w:hint="eastAsia"/>
          <w:noProof/>
        </w:rPr>
        <w:pict w14:anchorId="6FA07C4E">
          <v:shape id="_x0000_s1028" type="#_x0000_t202" style="position:absolute;left:0;text-align:left;margin-left:242.3pt;margin-top:-512.8pt;width:280.8pt;height:58.6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426"/>
                    <w:gridCol w:w="2693"/>
                    <w:gridCol w:w="425"/>
                  </w:tblGrid>
                  <w:tr w:rsidR="001714C3" w14:paraId="2B14D4AC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5B1EE98B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市町村名　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4BF25788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枚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方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市</w:t>
                        </w:r>
                      </w:p>
                    </w:tc>
                  </w:tr>
                  <w:tr w:rsidR="001714C3" w14:paraId="3A6B144B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592FA346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確認済証番号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139797A3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第　　　　　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9A10E93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</w:tcBorders>
                        <w:vAlign w:val="center"/>
                      </w:tcPr>
                      <w:p w14:paraId="72B8E661" w14:textId="77777777" w:rsidR="001714C3" w:rsidRDefault="001714C3" w:rsidP="001714C3">
                        <w:pPr>
                          <w:jc w:val="right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号</w:t>
                        </w:r>
                      </w:p>
                    </w:tc>
                  </w:tr>
                  <w:tr w:rsidR="001714C3" w14:paraId="26793A2F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38F6613B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建築確認年月日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5EFCE20F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年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14:paraId="13B9E3A9" w14:textId="77777777" w:rsidR="001714C3" w:rsidRDefault="001714C3" w:rsidP="001714C3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665ED45E" w14:textId="1107F458" w:rsidR="001714C3" w:rsidRDefault="007F542C" w:rsidP="001714C3">
      <w:pPr>
        <w:tabs>
          <w:tab w:val="left" w:pos="1905"/>
          <w:tab w:val="center" w:pos="4535"/>
        </w:tabs>
        <w:spacing w:after="120"/>
        <w:jc w:val="left"/>
        <w:sectPr w:rsidR="001714C3" w:rsidSect="001714C3">
          <w:type w:val="continuous"/>
          <w:pgSz w:w="11906" w:h="16838" w:code="9"/>
          <w:pgMar w:top="851" w:right="1418" w:bottom="1134" w:left="1418" w:header="851" w:footer="992" w:gutter="0"/>
          <w:cols w:space="425"/>
          <w:docGrid w:type="lines" w:linePitch="285"/>
        </w:sectPr>
      </w:pPr>
      <w:r w:rsidRPr="00CB2DCD">
        <w:br w:type="page"/>
      </w:r>
      <w:r w:rsidR="001714C3">
        <w:rPr>
          <w:rFonts w:hint="eastAsia"/>
          <w:noProof/>
        </w:rPr>
        <w:lastRenderedPageBreak/>
        <w:pict w14:anchorId="6FA07C4E">
          <v:shape id="_x0000_s1029" type="#_x0000_t202" style="position:absolute;margin-left:242.35pt;margin-top:-37.4pt;width:280.8pt;height:58.6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426"/>
                    <w:gridCol w:w="2693"/>
                    <w:gridCol w:w="425"/>
                  </w:tblGrid>
                  <w:tr w:rsidR="001714C3" w14:paraId="7FB3140C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766BCB8B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市町村名　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206C8EE8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枚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方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市</w:t>
                        </w:r>
                      </w:p>
                    </w:tc>
                  </w:tr>
                  <w:tr w:rsidR="001714C3" w14:paraId="783CBE26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1415124A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確認済証番号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076B532A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第　　　　　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B62212A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</w:tcBorders>
                        <w:vAlign w:val="center"/>
                      </w:tcPr>
                      <w:p w14:paraId="3E9F16DC" w14:textId="77777777" w:rsidR="001714C3" w:rsidRDefault="001714C3" w:rsidP="001714C3">
                        <w:pPr>
                          <w:jc w:val="right"/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号</w:t>
                        </w:r>
                      </w:p>
                    </w:tc>
                  </w:tr>
                  <w:tr w:rsidR="001714C3" w14:paraId="0C5BE2A2" w14:textId="77777777" w:rsidTr="00322FD1">
                    <w:trPr>
                      <w:trHeight w:val="319"/>
                    </w:trPr>
                    <w:tc>
                      <w:tcPr>
                        <w:tcW w:w="1809" w:type="dxa"/>
                        <w:vAlign w:val="center"/>
                      </w:tcPr>
                      <w:p w14:paraId="4D57BBE7" w14:textId="77777777" w:rsidR="001714C3" w:rsidRDefault="001714C3" w:rsidP="001714C3">
                        <w:pPr>
                          <w:rPr>
                            <w:szCs w:val="24"/>
                          </w:rPr>
                        </w:pPr>
                        <w:r w:rsidRPr="00BD737D">
                          <w:rPr>
                            <w:rFonts w:hint="eastAsia"/>
                            <w:szCs w:val="21"/>
                          </w:rPr>
                          <w:t>建築確認年月日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14:paraId="39D06FC0" w14:textId="77777777" w:rsidR="001714C3" w:rsidRDefault="001714C3" w:rsidP="001714C3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年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 xml:space="preserve">       </w:t>
                        </w:r>
                        <w:r w:rsidRPr="00BD737D">
                          <w:rPr>
                            <w:rFonts w:hint="eastAsia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14:paraId="3C121813" w14:textId="77777777" w:rsidR="001714C3" w:rsidRDefault="001714C3" w:rsidP="001714C3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1714C3">
        <w:tab/>
      </w:r>
    </w:p>
    <w:p w14:paraId="592A84AB" w14:textId="403C38AF" w:rsidR="00510A90" w:rsidRPr="00CB2DCD" w:rsidRDefault="00510A90">
      <w:pPr>
        <w:spacing w:after="120"/>
        <w:jc w:val="center"/>
      </w:pPr>
      <w:r w:rsidRPr="00CB2DCD">
        <w:rPr>
          <w:rFonts w:hint="eastAsia"/>
        </w:rPr>
        <w:t>築造計画概要書（第二面）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 w:rsidSect="001714C3">
      <w:type w:val="continuous"/>
      <w:pgSz w:w="11906" w:h="16838" w:code="9"/>
      <w:pgMar w:top="851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751B6"/>
    <w:rsid w:val="001326E5"/>
    <w:rsid w:val="001714C3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  <w15:docId w15:val="{4630E4CF-B19B-4750-98C4-4633D5E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hirakata</cp:lastModifiedBy>
  <cp:revision>3</cp:revision>
  <cp:lastPrinted>2020-11-17T06:13:00Z</cp:lastPrinted>
  <dcterms:created xsi:type="dcterms:W3CDTF">2024-03-13T05:58:00Z</dcterms:created>
  <dcterms:modified xsi:type="dcterms:W3CDTF">2025-03-21T06:41:00Z</dcterms:modified>
</cp:coreProperties>
</file>